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2C" w:rsidRPr="00AD2E2C" w:rsidRDefault="00AD2E2C" w:rsidP="00AD2E2C">
      <w:pPr>
        <w:jc w:val="right"/>
        <w:rPr>
          <w:rFonts w:ascii="Times New Roman" w:hAnsi="Times New Roman" w:cs="Times New Roman"/>
          <w:sz w:val="24"/>
          <w:szCs w:val="24"/>
        </w:rPr>
      </w:pPr>
      <w:r w:rsidRPr="00AD2E2C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AD2E2C" w:rsidRDefault="00AD2E2C" w:rsidP="00AD2E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Law of Conservation of Mass</w:t>
      </w:r>
    </w:p>
    <w:p w:rsidR="00AD2E2C" w:rsidRDefault="00AD2E2C" w:rsidP="00AD2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E2C" w:rsidRPr="00B1268E" w:rsidRDefault="00AD2E2C" w:rsidP="00B12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B1268E">
        <w:rPr>
          <w:rFonts w:ascii="Times New Roman" w:hAnsi="Times New Roman" w:cs="Times New Roman"/>
          <w:sz w:val="24"/>
          <w:szCs w:val="24"/>
        </w:rPr>
        <w:t>To understand the Law of Conservation of Mass.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Hypothesis: 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F3D20" w:rsidRDefault="009F3D20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 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1268E" w:rsidRDefault="00B1268E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F3D20" w:rsidRDefault="009F3D20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E2C" w:rsidRPr="00AD2E2C" w:rsidRDefault="00AD2E2C" w:rsidP="00AD2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AD2E2C" w:rsidRDefault="00E4353E" w:rsidP="00AD2E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100mL water and 5</w:t>
      </w:r>
      <w:r w:rsidR="00AD2E2C">
        <w:rPr>
          <w:rFonts w:ascii="Times New Roman" w:hAnsi="Times New Roman" w:cs="Times New Roman"/>
          <w:sz w:val="24"/>
          <w:szCs w:val="24"/>
        </w:rPr>
        <w:t xml:space="preserve">g sodium chloride.  Record the mass </w:t>
      </w:r>
      <w:r>
        <w:rPr>
          <w:rFonts w:ascii="Times New Roman" w:hAnsi="Times New Roman" w:cs="Times New Roman"/>
          <w:sz w:val="24"/>
          <w:szCs w:val="24"/>
        </w:rPr>
        <w:t>of each reactant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E2C">
        <w:rPr>
          <w:rFonts w:ascii="Times New Roman" w:hAnsi="Times New Roman" w:cs="Times New Roman"/>
          <w:sz w:val="24"/>
          <w:szCs w:val="24"/>
        </w:rPr>
        <w:t>to one decimal place</w:t>
      </w:r>
      <w:r w:rsidR="00B1268E">
        <w:rPr>
          <w:rFonts w:ascii="Times New Roman" w:hAnsi="Times New Roman" w:cs="Times New Roman"/>
          <w:sz w:val="24"/>
          <w:szCs w:val="24"/>
        </w:rPr>
        <w:t xml:space="preserve"> in Table 1</w:t>
      </w:r>
      <w:r w:rsidR="00AD2E2C">
        <w:rPr>
          <w:rFonts w:ascii="Times New Roman" w:hAnsi="Times New Roman" w:cs="Times New Roman"/>
          <w:sz w:val="24"/>
          <w:szCs w:val="24"/>
        </w:rPr>
        <w:t>.</w:t>
      </w:r>
    </w:p>
    <w:p w:rsidR="00AD2E2C" w:rsidRDefault="00AD2E2C" w:rsidP="00AD2E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the reactants.</w:t>
      </w:r>
      <w:r w:rsidR="00616058">
        <w:rPr>
          <w:rFonts w:ascii="Times New Roman" w:hAnsi="Times New Roman" w:cs="Times New Roman"/>
          <w:sz w:val="24"/>
          <w:szCs w:val="24"/>
        </w:rPr>
        <w:t xml:space="preserve">  Stir until mixed completely.</w:t>
      </w:r>
    </w:p>
    <w:p w:rsidR="00AD2E2C" w:rsidRDefault="00E86892" w:rsidP="00AD2E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reaction has stopped, w</w:t>
      </w:r>
      <w:r w:rsidR="00AD2E2C">
        <w:rPr>
          <w:rFonts w:ascii="Times New Roman" w:hAnsi="Times New Roman" w:cs="Times New Roman"/>
          <w:sz w:val="24"/>
          <w:szCs w:val="24"/>
        </w:rPr>
        <w:t>eigh the products.  Record the mass to one decimal place</w:t>
      </w:r>
      <w:r w:rsidR="00B1268E">
        <w:rPr>
          <w:rFonts w:ascii="Times New Roman" w:hAnsi="Times New Roman" w:cs="Times New Roman"/>
          <w:sz w:val="24"/>
          <w:szCs w:val="24"/>
        </w:rPr>
        <w:t xml:space="preserve"> in Table 1</w:t>
      </w:r>
      <w:r w:rsidR="00AD2E2C">
        <w:rPr>
          <w:rFonts w:ascii="Times New Roman" w:hAnsi="Times New Roman" w:cs="Times New Roman"/>
          <w:sz w:val="24"/>
          <w:szCs w:val="24"/>
        </w:rPr>
        <w:t>.</w:t>
      </w:r>
    </w:p>
    <w:p w:rsidR="00AD2E2C" w:rsidRDefault="00B1268E" w:rsidP="00AD2E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steps 1 – 3 </w:t>
      </w:r>
      <w:r w:rsidR="00AD2E2C">
        <w:rPr>
          <w:rFonts w:ascii="Times New Roman" w:hAnsi="Times New Roman" w:cs="Times New Roman"/>
          <w:sz w:val="24"/>
          <w:szCs w:val="24"/>
        </w:rPr>
        <w:t xml:space="preserve">twice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AD2E2C">
        <w:rPr>
          <w:rFonts w:ascii="Times New Roman" w:hAnsi="Times New Roman" w:cs="Times New Roman"/>
          <w:sz w:val="24"/>
          <w:szCs w:val="24"/>
        </w:rPr>
        <w:t>(total of three trials).</w:t>
      </w:r>
    </w:p>
    <w:p w:rsidR="00B1268E" w:rsidRDefault="00B1268E" w:rsidP="00B12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25mL acetic acid and 1g bicarbonate soda.  Record the mass </w:t>
      </w:r>
      <w:r w:rsidR="00E4353E">
        <w:rPr>
          <w:rFonts w:ascii="Times New Roman" w:hAnsi="Times New Roman" w:cs="Times New Roman"/>
          <w:sz w:val="24"/>
          <w:szCs w:val="24"/>
        </w:rPr>
        <w:t xml:space="preserve">of each reactant </w:t>
      </w:r>
      <w:r>
        <w:rPr>
          <w:rFonts w:ascii="Times New Roman" w:hAnsi="Times New Roman" w:cs="Times New Roman"/>
          <w:sz w:val="24"/>
          <w:szCs w:val="24"/>
        </w:rPr>
        <w:t>to one decimal place in Table 2.</w:t>
      </w:r>
    </w:p>
    <w:p w:rsidR="00B1268E" w:rsidRDefault="00B1268E" w:rsidP="00B12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the reactants.</w:t>
      </w:r>
      <w:r w:rsidR="00616058">
        <w:rPr>
          <w:rFonts w:ascii="Times New Roman" w:hAnsi="Times New Roman" w:cs="Times New Roman"/>
          <w:sz w:val="24"/>
          <w:szCs w:val="24"/>
        </w:rPr>
        <w:t xml:space="preserve">  Stir until mixed completely.</w:t>
      </w:r>
    </w:p>
    <w:p w:rsidR="00B1268E" w:rsidRDefault="00B1268E" w:rsidP="00B12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6892">
        <w:rPr>
          <w:rFonts w:ascii="Times New Roman" w:hAnsi="Times New Roman" w:cs="Times New Roman"/>
          <w:sz w:val="24"/>
          <w:szCs w:val="24"/>
        </w:rPr>
        <w:t>hen the reaction has stopped, w</w:t>
      </w:r>
      <w:r>
        <w:rPr>
          <w:rFonts w:ascii="Times New Roman" w:hAnsi="Times New Roman" w:cs="Times New Roman"/>
          <w:sz w:val="24"/>
          <w:szCs w:val="24"/>
        </w:rPr>
        <w:t>eigh the products.  Record the mass to one decimal place in Table 2.</w:t>
      </w:r>
    </w:p>
    <w:p w:rsidR="00B1268E" w:rsidRDefault="00B1268E" w:rsidP="00B12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5 – 7 twice more (total of three trials).</w:t>
      </w:r>
    </w:p>
    <w:p w:rsidR="00B1268E" w:rsidRDefault="00B1268E" w:rsidP="00B12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D20" w:rsidRDefault="009F3D20" w:rsidP="00B12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D20" w:rsidRPr="00B1268E" w:rsidRDefault="009F3D20" w:rsidP="00B126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358"/>
        <w:gridCol w:w="2290"/>
        <w:gridCol w:w="2064"/>
        <w:gridCol w:w="1854"/>
      </w:tblGrid>
      <w:tr w:rsidR="00E86892" w:rsidTr="00E86892">
        <w:tc>
          <w:tcPr>
            <w:tcW w:w="788" w:type="dxa"/>
            <w:tcBorders>
              <w:top w:val="nil"/>
              <w:left w:val="nil"/>
            </w:tcBorders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86892" w:rsidRPr="00B1268E" w:rsidRDefault="00E86892" w:rsidP="00B1268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90" w:type="dxa"/>
          </w:tcPr>
          <w:p w:rsidR="00E86892" w:rsidRPr="00B1268E" w:rsidRDefault="00E86892" w:rsidP="00B1268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064" w:type="dxa"/>
          </w:tcPr>
          <w:p w:rsidR="00E86892" w:rsidRPr="00B1268E" w:rsidRDefault="00E86892" w:rsidP="00B1268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Mass of Product</w:t>
            </w:r>
          </w:p>
        </w:tc>
        <w:tc>
          <w:tcPr>
            <w:tcW w:w="1854" w:type="dxa"/>
          </w:tcPr>
          <w:p w:rsidR="00E86892" w:rsidRDefault="00E86892" w:rsidP="00B1268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Mass of Product</w:t>
            </w:r>
          </w:p>
        </w:tc>
      </w:tr>
      <w:tr w:rsidR="00E86892" w:rsidTr="00E86892">
        <w:tc>
          <w:tcPr>
            <w:tcW w:w="788" w:type="dxa"/>
          </w:tcPr>
          <w:p w:rsidR="00E86892" w:rsidRPr="00B1268E" w:rsidRDefault="00E86892" w:rsidP="009F3D2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 1</w:t>
            </w:r>
          </w:p>
        </w:tc>
        <w:tc>
          <w:tcPr>
            <w:tcW w:w="2358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92" w:rsidTr="00E86892">
        <w:tc>
          <w:tcPr>
            <w:tcW w:w="788" w:type="dxa"/>
          </w:tcPr>
          <w:p w:rsidR="00E86892" w:rsidRPr="00B1268E" w:rsidRDefault="00E86892" w:rsidP="009F3D2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2358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92" w:rsidTr="009F3D20">
        <w:tc>
          <w:tcPr>
            <w:tcW w:w="788" w:type="dxa"/>
          </w:tcPr>
          <w:p w:rsidR="00E86892" w:rsidRPr="00B1268E" w:rsidRDefault="00E86892" w:rsidP="009F3D2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3</w:t>
            </w:r>
          </w:p>
        </w:tc>
        <w:tc>
          <w:tcPr>
            <w:tcW w:w="2358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86892" w:rsidRPr="00B1268E" w:rsidRDefault="00E86892" w:rsidP="00B126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8E" w:rsidRDefault="00B1268E" w:rsidP="00B12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Masses of Reactants and Products</w:t>
      </w:r>
    </w:p>
    <w:p w:rsidR="009F3D20" w:rsidRPr="00B1268E" w:rsidRDefault="009F3D20" w:rsidP="00B126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360"/>
        <w:gridCol w:w="2288"/>
        <w:gridCol w:w="2064"/>
        <w:gridCol w:w="1855"/>
      </w:tblGrid>
      <w:tr w:rsidR="00E86892" w:rsidTr="00E86892">
        <w:tc>
          <w:tcPr>
            <w:tcW w:w="0" w:type="auto"/>
            <w:tcBorders>
              <w:top w:val="nil"/>
              <w:left w:val="nil"/>
            </w:tcBorders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(Bicarbonate Soda)</w:t>
            </w: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COOH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Acetic Acid)</w:t>
            </w: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Expected Mass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0" w:type="auto"/>
          </w:tcPr>
          <w:p w:rsidR="00E86892" w:rsidRDefault="00E86892" w:rsidP="00537A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Mass of Product</w:t>
            </w:r>
          </w:p>
        </w:tc>
      </w:tr>
      <w:tr w:rsidR="00E86892" w:rsidTr="00E86892">
        <w:tc>
          <w:tcPr>
            <w:tcW w:w="0" w:type="auto"/>
          </w:tcPr>
          <w:p w:rsidR="00E86892" w:rsidRPr="00B1268E" w:rsidRDefault="00E86892" w:rsidP="00E86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 1</w:t>
            </w: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92" w:rsidTr="00E86892">
        <w:tc>
          <w:tcPr>
            <w:tcW w:w="0" w:type="auto"/>
          </w:tcPr>
          <w:p w:rsidR="00E86892" w:rsidRPr="00B1268E" w:rsidRDefault="00E86892" w:rsidP="00E86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92" w:rsidTr="00E86892">
        <w:tc>
          <w:tcPr>
            <w:tcW w:w="0" w:type="auto"/>
          </w:tcPr>
          <w:p w:rsidR="00E86892" w:rsidRPr="00B1268E" w:rsidRDefault="00E86892" w:rsidP="00E86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3</w:t>
            </w: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892" w:rsidRPr="00B1268E" w:rsidRDefault="00E86892" w:rsidP="00537A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8E" w:rsidRPr="00B1268E" w:rsidRDefault="00B1268E" w:rsidP="00B12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 Masses of Reactants and Products</w:t>
      </w:r>
    </w:p>
    <w:p w:rsidR="00B1268E" w:rsidRPr="00B1268E" w:rsidRDefault="00B1268E" w:rsidP="00AD2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Analysis: </w:t>
      </w:r>
      <w:r w:rsidR="009F3D20" w:rsidRPr="009F3D20">
        <w:rPr>
          <w:rFonts w:ascii="Times New Roman" w:hAnsi="Times New Roman" w:cs="Times New Roman"/>
          <w:sz w:val="24"/>
          <w:szCs w:val="24"/>
        </w:rPr>
        <w:t>Did y</w:t>
      </w:r>
      <w:r w:rsidR="009F3D20">
        <w:rPr>
          <w:rFonts w:ascii="Times New Roman" w:hAnsi="Times New Roman" w:cs="Times New Roman"/>
          <w:sz w:val="24"/>
          <w:szCs w:val="24"/>
        </w:rPr>
        <w:t>ou observe any changes to the masses (compare total reactant mass to total product mass)?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E2C" w:rsidRPr="009F3D20" w:rsidRDefault="00AD2E2C" w:rsidP="00AD2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="009F3D20">
        <w:rPr>
          <w:rFonts w:ascii="Times New Roman" w:hAnsi="Times New Roman" w:cs="Times New Roman"/>
          <w:sz w:val="24"/>
          <w:szCs w:val="24"/>
        </w:rPr>
        <w:t>Was your hypothesis correct?  Why or why not?  If you observed a difference of mass between products and reactants, why?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2E2C" w:rsidRPr="00AD2E2C" w:rsidRDefault="00AD2E2C" w:rsidP="00AD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AD2E2C" w:rsidRPr="00AD2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2E99"/>
    <w:multiLevelType w:val="hybridMultilevel"/>
    <w:tmpl w:val="574C9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07E"/>
    <w:multiLevelType w:val="hybridMultilevel"/>
    <w:tmpl w:val="1676214C"/>
    <w:lvl w:ilvl="0" w:tplc="7A1AB6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43CA"/>
    <w:multiLevelType w:val="hybridMultilevel"/>
    <w:tmpl w:val="F506A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2C"/>
    <w:rsid w:val="00616058"/>
    <w:rsid w:val="009F3D20"/>
    <w:rsid w:val="00AD2E2C"/>
    <w:rsid w:val="00B1268E"/>
    <w:rsid w:val="00E4353E"/>
    <w:rsid w:val="00E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96E"/>
  <w15:chartTrackingRefBased/>
  <w15:docId w15:val="{D478EDD4-0078-47E9-849C-A042C09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2C"/>
    <w:pPr>
      <w:ind w:left="720"/>
      <w:contextualSpacing/>
    </w:pPr>
  </w:style>
  <w:style w:type="table" w:styleId="TableGrid">
    <w:name w:val="Table Grid"/>
    <w:basedOn w:val="TableNormal"/>
    <w:uiPriority w:val="39"/>
    <w:rsid w:val="00B1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mneubauer</dc:creator>
  <cp:keywords/>
  <dc:description/>
  <cp:lastModifiedBy>mneubauer</cp:lastModifiedBy>
  <cp:revision>3</cp:revision>
  <dcterms:created xsi:type="dcterms:W3CDTF">2017-09-21T21:18:00Z</dcterms:created>
  <dcterms:modified xsi:type="dcterms:W3CDTF">2017-09-22T18:00:00Z</dcterms:modified>
</cp:coreProperties>
</file>